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56C0F" w14:textId="55E5D277" w:rsidR="001E7BD3" w:rsidRDefault="001E7BD3" w:rsidP="001E7BD3">
      <w:pPr>
        <w:adjustRightInd w:val="0"/>
        <w:ind w:firstLine="7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Durability and constancy 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of the </w:t>
      </w:r>
      <w:r w:rsidR="00A3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indigenous</w:t>
      </w:r>
      <w:r w:rsidR="00B00E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peo</w:t>
      </w:r>
      <w:bookmarkStart w:id="0" w:name="_GoBack"/>
      <w:bookmarkEnd w:id="0"/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ples</w:t>
      </w:r>
      <w:proofErr w:type="gramEnd"/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traditions of the north of Siberia allow us to reconstruct the tradition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al way of life at the rather wide chronological period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- from the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middle of the 7th-6th millennium BC 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and until the middle o</w:t>
      </w:r>
      <w:r w:rsidR="00B24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f the 20th century. Such a wide range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can be explained by</w:t>
      </w:r>
      <w:r w:rsidR="00B24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stability of natural conditions in the taiga region of Western Siberia, stable </w:t>
      </w:r>
      <w:proofErr w:type="spellStart"/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biocenosis</w:t>
      </w:r>
      <w:proofErr w:type="spellEnd"/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d stable results of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hunting, which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were the cause for the constancy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of the main types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of economy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: hunting, fis</w:t>
      </w:r>
      <w:r w:rsidR="005D6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hing, gathering,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because i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 these natural conditions agriculture could not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be 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develop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ed, no more than gardening in some cases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</w:p>
    <w:p w14:paraId="544F6DB7" w14:textId="21E0FC31" w:rsidR="001E7BD3" w:rsidRPr="00E627F2" w:rsidRDefault="001E7BD3" w:rsidP="001E7BD3">
      <w:pPr>
        <w:adjustRightInd w:val="0"/>
        <w:ind w:firstLine="7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="00323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 </w:t>
      </w:r>
      <w:r w:rsidR="00B24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B24F2E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 this region </w:t>
      </w:r>
      <w:r w:rsidR="005D6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r w:rsidR="00043C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here was no deer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breeding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as a </w:t>
      </w:r>
      <w:r w:rsidR="005316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food resource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due to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stable 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effective hunting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there was no threat of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starvation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="00D82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Domesticated </w:t>
      </w:r>
      <w:r w:rsidR="00A3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eindeer were </w:t>
      </w:r>
      <w:r w:rsidR="00323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only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used as transport, no more than 10-15 reindeer for</w:t>
      </w:r>
      <w:r w:rsidR="005F5C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one community. 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main food species, according to </w:t>
      </w:r>
      <w:proofErr w:type="spellStart"/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archeozool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ogy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were 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large ungulates, reindeer and elk. </w:t>
      </w:r>
      <w:r w:rsidR="00323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(4) 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most effective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way</w:t>
      </w:r>
      <w:r w:rsidR="00494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hunt for herd animals were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passi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ve hunting with the use o</w:t>
      </w:r>
      <w:r w:rsidR="007B1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f pitfall trap systems or paddock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hunting with leather net traps. Both </w:t>
      </w:r>
      <w:r w:rsidR="005D6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ways of hunting we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re based on the natural</w:t>
      </w:r>
      <w:r w:rsidR="005D6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seasonal migrations of animals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. The hunting for</w:t>
      </w:r>
      <w:r w:rsidR="00043C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other animals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had either ritual or trade 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purpose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s. </w:t>
      </w:r>
      <w:r w:rsidR="00043C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Nowadays </w:t>
      </w:r>
      <w:r w:rsidR="00B24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there is </w:t>
      </w:r>
      <w:r w:rsidR="00043C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archaeological 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complex </w:t>
      </w:r>
      <w:r w:rsidR="00D6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of </w:t>
      </w:r>
      <w:proofErr w:type="spellStart"/>
      <w:r w:rsidR="00D6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hunter's</w:t>
      </w:r>
      <w:proofErr w:type="spellEnd"/>
      <w:r w:rsidR="00D6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6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pits</w:t>
      </w:r>
      <w:proofErr w:type="spellEnd"/>
      <w:r w:rsidR="00D6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4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that 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has been fully investigated. </w:t>
      </w:r>
      <w:proofErr w:type="spellStart"/>
      <w:r w:rsidR="00B24F2E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Nev</w:t>
      </w:r>
      <w:r w:rsidR="00B24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ertheless</w:t>
      </w:r>
      <w:proofErr w:type="spellEnd"/>
      <w:r w:rsidR="00B24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6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there</w:t>
      </w:r>
      <w:proofErr w:type="spellEnd"/>
      <w:r w:rsidR="00D6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6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are</w:t>
      </w:r>
      <w:proofErr w:type="spellEnd"/>
      <w:r w:rsidR="00D6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hundreds</w:t>
      </w:r>
      <w:proofErr w:type="spellEnd"/>
      <w:r w:rsidR="00B24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="00B24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6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them</w:t>
      </w:r>
      <w:proofErr w:type="spellEnd"/>
      <w:r w:rsidR="00D6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are</w:t>
      </w:r>
      <w:proofErr w:type="spellEnd"/>
      <w:r w:rsidR="00B24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being</w:t>
      </w:r>
      <w:proofErr w:type="spellEnd"/>
      <w:r w:rsidR="00B24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found</w:t>
      </w:r>
      <w:proofErr w:type="spellEnd"/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there are examples which could be a good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source of information for studying </w:t>
      </w:r>
      <w:r w:rsidR="005D6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ancient hunting which is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leading branch</w:t>
      </w:r>
      <w:r w:rsidR="00CA6D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of 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taiga economy. </w:t>
      </w:r>
    </w:p>
    <w:p w14:paraId="0630DF79" w14:textId="4F37B89E" w:rsidR="001E7BD3" w:rsidRPr="00BF117F" w:rsidRDefault="00323A9E" w:rsidP="00B24F2E">
      <w:pPr>
        <w:adjustRightInd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(5) </w:t>
      </w:r>
      <w:r w:rsidR="00CA6D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Collective hunting, when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all</w:t>
      </w:r>
      <w:r w:rsidR="00CA6D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members of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ancient community we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re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somehow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involved at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different stages, its features and basic methods are closely related to </w:t>
      </w:r>
      <w:r w:rsidR="00B24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the landscape and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</w:t>
      </w:r>
      <w:proofErr w:type="spellStart"/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biocenosis</w:t>
      </w:r>
      <w:proofErr w:type="spellEnd"/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. Collective hunting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due to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geograph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ical conditions, it is not sui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table for all territories, but in the Far North of Asia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on the West Siberian Plain the necessary conditions existed. </w:t>
      </w:r>
      <w:r w:rsidR="00B32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(6)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Annually thousands</w:t>
      </w:r>
      <w:r w:rsidR="005D6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of herds of wild reindeer made</w:t>
      </w:r>
      <w:r w:rsidR="00B32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meridional</w:t>
      </w:r>
      <w:proofErr w:type="spellEnd"/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seasonal migrations. Collective hunting made it possible to obtain a large number of </w:t>
      </w:r>
      <w:r w:rsidR="005D6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food resources for a long time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494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so it led</w:t>
      </w:r>
      <w:r w:rsidR="00B24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stable survival</w:t>
      </w:r>
      <w:r w:rsidR="005D6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1BF9DE34" w14:textId="4B7E4B67" w:rsidR="001E7BD3" w:rsidRPr="00BF117F" w:rsidRDefault="002A6AE4" w:rsidP="001E7BD3">
      <w:pPr>
        <w:adjustRightInd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(7) </w:t>
      </w:r>
      <w:r w:rsidR="00B32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One of the regions we are going to talk about, is the </w:t>
      </w:r>
      <w:proofErr w:type="spellStart"/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Khanty-Mansi</w:t>
      </w:r>
      <w:proofErr w:type="spellEnd"/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Autonomous </w:t>
      </w:r>
      <w:proofErr w:type="spellStart"/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Okrug-Yugra</w:t>
      </w:r>
      <w:proofErr w:type="spellEnd"/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is located in the central part of the West Siberian Plain, </w:t>
      </w:r>
      <w:r w:rsidR="00494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 xml:space="preserve">almost </w:t>
      </w:r>
      <w:r w:rsidR="00B00E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entire territory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is located within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middle taiga. 52%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of the territory are forests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In </w:t>
      </w:r>
      <w:proofErr w:type="spellStart"/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Yugra</w:t>
      </w:r>
      <w:proofErr w:type="spellEnd"/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, there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are approximately 5,800 archaeological sites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from the Upper Paleolithic to the late Middle Ages, about 900 (20%)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of this list are groups of </w:t>
      </w:r>
      <w:r w:rsidR="00D6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hunter’s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pitfall trap systems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(8</w:t>
      </w:r>
      <w:r w:rsidR="00B32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Another reg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ion, the </w:t>
      </w:r>
      <w:proofErr w:type="spellStart"/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Yamal</w:t>
      </w:r>
      <w:proofErr w:type="spellEnd"/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-Nenets </w:t>
      </w:r>
      <w:proofErr w:type="spellStart"/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Okrug</w:t>
      </w:r>
      <w:proofErr w:type="spellEnd"/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is located in the north of the West Siberian Plain,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it is the region of </w:t>
      </w:r>
      <w:r w:rsidR="00494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Far North and more than </w:t>
      </w:r>
      <w:r w:rsidR="00494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half of its territory is located beyond the Arctic Circle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This is the zone of taiga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in the south, forest-tundra and tundra in the north with many lake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 and marshes.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 the </w:t>
      </w:r>
      <w:proofErr w:type="spellStart"/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Yamal</w:t>
      </w:r>
      <w:proofErr w:type="spellEnd"/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-Nenets Autonomous </w:t>
      </w:r>
      <w:proofErr w:type="spellStart"/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Okrug</w:t>
      </w:r>
      <w:proofErr w:type="spellEnd"/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, about 550 archaeolo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gical sites have been found,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about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100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of them are classified as</w:t>
      </w:r>
      <w:r w:rsidR="00B00E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B00E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hunters</w:t>
      </w:r>
      <w:proofErr w:type="gramEnd"/>
      <w:r w:rsidR="00B00E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pits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, they are mainly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the forest-tundra zone, in the territories adjacent to the </w:t>
      </w:r>
      <w:proofErr w:type="spellStart"/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Yugra</w:t>
      </w:r>
      <w:proofErr w:type="spellEnd"/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border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</w:p>
    <w:p w14:paraId="5BCE4209" w14:textId="27B276EB" w:rsidR="001E7BD3" w:rsidRPr="00BF117F" w:rsidRDefault="002A6AE4" w:rsidP="001E7BD3">
      <w:pPr>
        <w:adjustRightInd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9</w:t>
      </w:r>
      <w:r w:rsidR="00B32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527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These</w:t>
      </w:r>
      <w:proofErr w:type="gramEnd"/>
      <w:r w:rsidR="00B32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20%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of </w:t>
      </w:r>
      <w:r w:rsidR="00CA6D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hunting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sites </w:t>
      </w:r>
      <w:r w:rsidR="00527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for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northern </w:t>
      </w:r>
      <w:r w:rsidR="005F5C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taiga is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from the Upper Paleolithic to the Middle Ages. Most of them belong to the Neolithic - the midd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le of the first millennium AD. But i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n the south, i</w:t>
      </w:r>
      <w:r w:rsidR="005F5C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n the steppe, there is no this type of site</w:t>
      </w:r>
      <w:r w:rsidR="00CA6D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in the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Russian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European n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orth-east </w:t>
      </w:r>
      <w:r w:rsidR="005F5C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they are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extremely rare, which is incomparable with t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he massive number of this type of sites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Siberia.</w:t>
      </w:r>
    </w:p>
    <w:p w14:paraId="28964D62" w14:textId="0488CFF8" w:rsidR="001E7BD3" w:rsidRPr="005D6146" w:rsidRDefault="004E5ECD" w:rsidP="005D6146">
      <w:pPr>
        <w:adjustRightInd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(10</w:t>
      </w:r>
      <w:r w:rsidR="00B32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There are single </w:t>
      </w:r>
      <w:r w:rsidR="00B324B4">
        <w:rPr>
          <w:rFonts w:ascii="Times New Roman" w:hAnsi="Times New Roman" w:cs="Times New Roman"/>
          <w:sz w:val="28"/>
          <w:szCs w:val="28"/>
          <w:lang w:val="en-US"/>
        </w:rPr>
        <w:t>pitfall</w:t>
      </w:r>
      <w:r w:rsidR="00B324B4"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>trap</w:t>
      </w:r>
      <w:r w:rsidR="005D614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>, t</w:t>
      </w:r>
      <w:r w:rsidR="001E7BD3">
        <w:rPr>
          <w:rFonts w:ascii="Times New Roman" w:hAnsi="Times New Roman" w:cs="Times New Roman"/>
          <w:sz w:val="28"/>
          <w:szCs w:val="28"/>
          <w:lang w:val="en-US"/>
        </w:rPr>
        <w:t>here are systems of several of them,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 some of them are </w:t>
      </w:r>
      <w:r w:rsidR="001E7BD3">
        <w:rPr>
          <w:rFonts w:ascii="Times New Roman" w:hAnsi="Times New Roman" w:cs="Times New Roman"/>
          <w:sz w:val="28"/>
          <w:szCs w:val="28"/>
          <w:lang w:val="en-US"/>
        </w:rPr>
        <w:t>dug in chains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, stretched in a line, some </w:t>
      </w:r>
      <w:r w:rsidR="001E7BD3"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located chaotically. </w:t>
      </w:r>
      <w:proofErr w:type="spellStart"/>
      <w:r w:rsidR="00D647B6">
        <w:rPr>
          <w:rFonts w:ascii="Times New Roman" w:hAnsi="Times New Roman" w:cs="Times New Roman"/>
          <w:sz w:val="28"/>
          <w:szCs w:val="28"/>
        </w:rPr>
        <w:t>Кэотикли</w:t>
      </w:r>
      <w:proofErr w:type="spellEnd"/>
      <w:r w:rsidR="00D64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(11</w:t>
      </w:r>
      <w:r w:rsidR="00B324B4">
        <w:rPr>
          <w:rFonts w:ascii="Times New Roman" w:hAnsi="Times New Roman" w:cs="Times New Roman"/>
          <w:sz w:val="28"/>
          <w:szCs w:val="28"/>
          <w:lang w:val="en-US"/>
        </w:rPr>
        <w:t xml:space="preserve">) Here is the example of pitfall traps of </w:t>
      </w:r>
      <w:proofErr w:type="spellStart"/>
      <w:r w:rsidR="00B324B4">
        <w:rPr>
          <w:rFonts w:ascii="Times New Roman" w:hAnsi="Times New Roman" w:cs="Times New Roman"/>
          <w:sz w:val="28"/>
          <w:szCs w:val="28"/>
          <w:lang w:val="en-US"/>
        </w:rPr>
        <w:t>Kedrovaya</w:t>
      </w:r>
      <w:proofErr w:type="spellEnd"/>
      <w:r w:rsidR="00B324B4">
        <w:rPr>
          <w:rFonts w:ascii="Times New Roman" w:hAnsi="Times New Roman" w:cs="Times New Roman"/>
          <w:sz w:val="28"/>
          <w:szCs w:val="28"/>
          <w:lang w:val="en-US"/>
        </w:rPr>
        <w:t xml:space="preserve"> 20 in a plan, there are 8 of them in a line. 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In the </w:t>
      </w:r>
      <w:proofErr w:type="spellStart"/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>Purovsky</w:t>
      </w:r>
      <w:proofErr w:type="spellEnd"/>
      <w:r w:rsidR="00B324B4">
        <w:rPr>
          <w:rFonts w:ascii="Times New Roman" w:hAnsi="Times New Roman" w:cs="Times New Roman"/>
          <w:sz w:val="28"/>
          <w:szCs w:val="28"/>
          <w:lang w:val="en-US"/>
        </w:rPr>
        <w:t xml:space="preserve"> District</w:t>
      </w:r>
      <w:r w:rsidR="001E7B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proofErr w:type="spellStart"/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E7BD3">
        <w:rPr>
          <w:rFonts w:ascii="Times New Roman" w:hAnsi="Times New Roman" w:cs="Times New Roman"/>
          <w:sz w:val="28"/>
          <w:szCs w:val="28"/>
          <w:lang w:val="en-US"/>
        </w:rPr>
        <w:t>amal</w:t>
      </w:r>
      <w:proofErr w:type="spellEnd"/>
      <w:r w:rsidR="001E7BD3">
        <w:rPr>
          <w:rFonts w:ascii="Times New Roman" w:hAnsi="Times New Roman" w:cs="Times New Roman"/>
          <w:sz w:val="28"/>
          <w:szCs w:val="28"/>
          <w:lang w:val="en-US"/>
        </w:rPr>
        <w:t xml:space="preserve">-Nenets Autonomous </w:t>
      </w:r>
      <w:proofErr w:type="spellStart"/>
      <w:r w:rsidR="001E7BD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D30A1">
        <w:rPr>
          <w:rFonts w:ascii="Times New Roman" w:hAnsi="Times New Roman" w:cs="Times New Roman"/>
          <w:sz w:val="28"/>
          <w:szCs w:val="28"/>
          <w:lang w:val="en-US"/>
        </w:rPr>
        <w:t>krug</w:t>
      </w:r>
      <w:proofErr w:type="spellEnd"/>
      <w:r w:rsidR="008D30A1">
        <w:rPr>
          <w:rFonts w:ascii="Times New Roman" w:hAnsi="Times New Roman" w:cs="Times New Roman"/>
          <w:sz w:val="28"/>
          <w:szCs w:val="28"/>
          <w:lang w:val="en-US"/>
        </w:rPr>
        <w:t>, w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>here is a large-scale system of pit-traps stretched for several kilometers. Not all of them have remains of wood or archaeolo</w:t>
      </w:r>
      <w:r w:rsidR="001E7BD3">
        <w:rPr>
          <w:rFonts w:ascii="Times New Roman" w:hAnsi="Times New Roman" w:cs="Times New Roman"/>
          <w:sz w:val="28"/>
          <w:szCs w:val="28"/>
          <w:lang w:val="en-US"/>
        </w:rPr>
        <w:t xml:space="preserve">gical material, so it 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is not always possible </w:t>
      </w:r>
      <w:r w:rsidR="001E7BD3">
        <w:rPr>
          <w:rFonts w:ascii="Times New Roman" w:hAnsi="Times New Roman" w:cs="Times New Roman"/>
          <w:sz w:val="28"/>
          <w:szCs w:val="28"/>
          <w:lang w:val="en-US"/>
        </w:rPr>
        <w:t xml:space="preserve">to date such pits. </w:t>
      </w:r>
      <w:r>
        <w:rPr>
          <w:rFonts w:ascii="Times New Roman" w:hAnsi="Times New Roman" w:cs="Times New Roman"/>
          <w:sz w:val="28"/>
          <w:szCs w:val="28"/>
          <w:lang w:val="en-US"/>
        </w:rPr>
        <w:t>(12</w:t>
      </w:r>
      <w:r w:rsidR="008D30A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1E7BD3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 pits are square, cone-shaped or sub-rectangular in shape, sometimes up to 3 m deep</w:t>
      </w:r>
      <w:r w:rsidR="003C292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C292C" w:rsidRPr="003C29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(13</w:t>
      </w:r>
      <w:r w:rsidR="008D30A1">
        <w:rPr>
          <w:rFonts w:ascii="Times New Roman" w:hAnsi="Times New Roman" w:cs="Times New Roman"/>
          <w:sz w:val="28"/>
          <w:szCs w:val="28"/>
          <w:lang w:val="en-US"/>
        </w:rPr>
        <w:t xml:space="preserve">) Here are also the examples of excavations. 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>Av</w:t>
      </w:r>
      <w:r w:rsidR="008D30A1">
        <w:rPr>
          <w:rFonts w:ascii="Times New Roman" w:hAnsi="Times New Roman" w:cs="Times New Roman"/>
          <w:sz w:val="28"/>
          <w:szCs w:val="28"/>
          <w:lang w:val="en-US"/>
        </w:rPr>
        <w:t>erage d</w:t>
      </w:r>
      <w:r w:rsidR="00CA6DC5">
        <w:rPr>
          <w:rFonts w:ascii="Times New Roman" w:hAnsi="Times New Roman" w:cs="Times New Roman"/>
          <w:sz w:val="28"/>
          <w:szCs w:val="28"/>
          <w:lang w:val="en-US"/>
        </w:rPr>
        <w:t>epth is 1, 5 m. The size depended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 on the hunting object</w:t>
      </w:r>
      <w:r w:rsidR="001E7BD3">
        <w:rPr>
          <w:rFonts w:ascii="Times New Roman" w:hAnsi="Times New Roman" w:cs="Times New Roman"/>
          <w:sz w:val="28"/>
          <w:szCs w:val="28"/>
          <w:lang w:val="en-US"/>
        </w:rPr>
        <w:t>, most of them are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 f</w:t>
      </w:r>
      <w:r w:rsidR="001E7BD3">
        <w:rPr>
          <w:rFonts w:ascii="Times New Roman" w:hAnsi="Times New Roman" w:cs="Times New Roman"/>
          <w:sz w:val="28"/>
          <w:szCs w:val="28"/>
          <w:lang w:val="en-US"/>
        </w:rPr>
        <w:t>or reindeer, the main food resource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7BD3">
        <w:rPr>
          <w:rFonts w:ascii="Times New Roman" w:hAnsi="Times New Roman" w:cs="Times New Roman"/>
          <w:sz w:val="28"/>
          <w:szCs w:val="28"/>
          <w:lang w:val="en-US"/>
        </w:rPr>
        <w:t>for this territory from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 the Upper Paleolithic. </w:t>
      </w:r>
      <w:r w:rsidR="001E7BD3">
        <w:rPr>
          <w:rFonts w:ascii="Times New Roman" w:hAnsi="Times New Roman" w:cs="Times New Roman"/>
          <w:sz w:val="28"/>
          <w:szCs w:val="28"/>
          <w:lang w:val="en-US"/>
        </w:rPr>
        <w:t>Sometimes, on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 the walls and at the bottom</w:t>
      </w:r>
      <w:r w:rsidR="001E7BD3">
        <w:rPr>
          <w:rFonts w:ascii="Times New Roman" w:hAnsi="Times New Roman" w:cs="Times New Roman"/>
          <w:sz w:val="28"/>
          <w:szCs w:val="28"/>
          <w:lang w:val="en-US"/>
        </w:rPr>
        <w:t>, carbonaceous spot</w:t>
      </w:r>
      <w:r w:rsidR="00CA6DC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647B6">
        <w:rPr>
          <w:rFonts w:ascii="Times New Roman" w:hAnsi="Times New Roman" w:cs="Times New Roman"/>
          <w:sz w:val="28"/>
          <w:szCs w:val="28"/>
          <w:lang w:val="en-US"/>
        </w:rPr>
        <w:t xml:space="preserve"> are</w:t>
      </w:r>
      <w:r w:rsidR="00CA6DC5">
        <w:rPr>
          <w:rFonts w:ascii="Times New Roman" w:hAnsi="Times New Roman" w:cs="Times New Roman"/>
          <w:sz w:val="28"/>
          <w:szCs w:val="28"/>
          <w:lang w:val="en-US"/>
        </w:rPr>
        <w:t xml:space="preserve"> being</w:t>
      </w:r>
      <w:r w:rsidR="00D647B6">
        <w:rPr>
          <w:rFonts w:ascii="Times New Roman" w:hAnsi="Times New Roman" w:cs="Times New Roman"/>
          <w:sz w:val="28"/>
          <w:szCs w:val="28"/>
          <w:lang w:val="en-US"/>
        </w:rPr>
        <w:t xml:space="preserve"> foun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or (14</w:t>
      </w:r>
      <w:r w:rsidR="008D30A1">
        <w:rPr>
          <w:rFonts w:ascii="Times New Roman" w:hAnsi="Times New Roman" w:cs="Times New Roman"/>
          <w:sz w:val="28"/>
          <w:szCs w:val="28"/>
          <w:lang w:val="en-US"/>
        </w:rPr>
        <w:t xml:space="preserve">) these </w:t>
      </w:r>
      <w:r w:rsidR="00A97FF7">
        <w:rPr>
          <w:rFonts w:ascii="Times New Roman" w:hAnsi="Times New Roman" w:cs="Times New Roman"/>
          <w:sz w:val="28"/>
          <w:szCs w:val="28"/>
          <w:lang w:val="en-US"/>
        </w:rPr>
        <w:t>are the remains of wooden construction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 to prevent the sand walls from drifting </w:t>
      </w:r>
      <w:r w:rsidR="008D30A1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(15</w:t>
      </w:r>
      <w:r w:rsidR="008D30A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1E7BD3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CA6DC5">
        <w:rPr>
          <w:rFonts w:ascii="Times New Roman" w:hAnsi="Times New Roman" w:cs="Times New Roman"/>
          <w:sz w:val="28"/>
          <w:szCs w:val="28"/>
          <w:lang w:val="en-US"/>
        </w:rPr>
        <w:t xml:space="preserve"> the bottom of the pit there were</w:t>
      </w:r>
      <w:r w:rsidR="00F731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315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sharpened pins</w:t>
      </w:r>
      <w:r w:rsidR="001E7BD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(16</w:t>
      </w:r>
      <w:r w:rsidR="008D30A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Above </w:t>
      </w:r>
      <w:r w:rsidR="001E7BD3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pits </w:t>
      </w:r>
      <w:r w:rsidR="001E7BD3">
        <w:rPr>
          <w:rFonts w:ascii="Times New Roman" w:hAnsi="Times New Roman" w:cs="Times New Roman"/>
          <w:sz w:val="28"/>
          <w:szCs w:val="28"/>
          <w:lang w:val="en-US"/>
        </w:rPr>
        <w:t xml:space="preserve">were 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>covered with</w:t>
      </w:r>
      <w:r w:rsidR="001E7BD3">
        <w:rPr>
          <w:rFonts w:ascii="Times New Roman" w:hAnsi="Times New Roman" w:cs="Times New Roman"/>
          <w:sz w:val="28"/>
          <w:szCs w:val="28"/>
          <w:lang w:val="en-US"/>
        </w:rPr>
        <w:t xml:space="preserve"> rods and branches</w:t>
      </w:r>
      <w:r w:rsidR="001E7BD3" w:rsidRPr="00BF117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(17</w:t>
      </w:r>
      <w:r w:rsidR="003C292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D30A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C29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This is how it looked like.</w:t>
      </w:r>
    </w:p>
    <w:p w14:paraId="292371BC" w14:textId="109D54CE" w:rsidR="001E7BD3" w:rsidRPr="00BF117F" w:rsidRDefault="001E7BD3" w:rsidP="001E7BD3">
      <w:pPr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BF117F">
        <w:rPr>
          <w:rFonts w:ascii="Times New Roman" w:hAnsi="Times New Roman" w:cs="Times New Roman"/>
          <w:sz w:val="28"/>
          <w:szCs w:val="28"/>
          <w:lang w:val="en-US"/>
        </w:rPr>
        <w:t>In addition to the pit-traps, other methods of co</w:t>
      </w:r>
      <w:r>
        <w:rPr>
          <w:rFonts w:ascii="Times New Roman" w:hAnsi="Times New Roman" w:cs="Times New Roman"/>
          <w:sz w:val="28"/>
          <w:szCs w:val="28"/>
          <w:lang w:val="en-US"/>
        </w:rPr>
        <w:t>llective hunting are known from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 ethnography. The simplest, and p</w:t>
      </w:r>
      <w:r>
        <w:rPr>
          <w:rFonts w:ascii="Times New Roman" w:hAnsi="Times New Roman" w:cs="Times New Roman"/>
          <w:sz w:val="28"/>
          <w:szCs w:val="28"/>
          <w:lang w:val="en-US"/>
        </w:rPr>
        <w:t>robably the oldest, was a "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pokolka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pokolyuga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(from word 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wallop”), </w:t>
      </w:r>
      <w:r w:rsidR="003C292C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was practiced in </w:t>
      </w:r>
      <w:r w:rsidR="003C292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>places where traditional ways of seasonal migrations 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 wild deer </w:t>
      </w:r>
      <w:r w:rsidR="00D174C6">
        <w:rPr>
          <w:rFonts w:ascii="Times New Roman" w:hAnsi="Times New Roman" w:cs="Times New Roman"/>
          <w:sz w:val="28"/>
          <w:szCs w:val="28"/>
          <w:lang w:val="en-US"/>
        </w:rPr>
        <w:t>were crossing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rivers. While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 crossing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river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>, the swimming deer were pract</w:t>
      </w:r>
      <w:r>
        <w:rPr>
          <w:rFonts w:ascii="Times New Roman" w:hAnsi="Times New Roman" w:cs="Times New Roman"/>
          <w:sz w:val="28"/>
          <w:szCs w:val="28"/>
          <w:lang w:val="en-US"/>
        </w:rPr>
        <w:t>ically helpless, and they were killed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 in large numbers by spears or axes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1FC26FA" w14:textId="418D26CA" w:rsidR="001E7BD3" w:rsidRPr="007D4F38" w:rsidRDefault="001E7BD3" w:rsidP="007D4F38">
      <w:pPr>
        <w:adjustRightInd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4E5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(18</w:t>
      </w:r>
      <w:r w:rsidR="00552E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The thir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d type</w:t>
      </w:r>
      <w:r w:rsidR="008B7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of collective hunting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is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recorded from the 7th century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A315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l</w:t>
      </w:r>
      <w:r w:rsidR="00A315F1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ate </w:t>
      </w:r>
      <w:r w:rsidR="00A315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oral </w:t>
      </w:r>
      <w:r w:rsidR="00A315F1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ethnographic evidence</w:t>
      </w:r>
      <w:r w:rsidR="00CA6D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 indicate </w:t>
      </w:r>
      <w:r w:rsidR="00A315F1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that </w:t>
      </w:r>
      <w:r w:rsidR="00CA6D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there was a method of building some</w:t>
      </w:r>
      <w:r w:rsidR="00A315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sort of </w:t>
      </w:r>
      <w:r w:rsidR="00D174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fences </w:t>
      </w:r>
      <w:r w:rsidR="00A315F1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on the animal </w:t>
      </w:r>
      <w:r w:rsidR="00A315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paths</w:t>
      </w:r>
      <w:r w:rsidR="00D174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, in the fences</w:t>
      </w:r>
      <w:r w:rsidR="00A315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there were</w:t>
      </w:r>
      <w:r w:rsidR="00D174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passages with hunter’s</w:t>
      </w:r>
      <w:r w:rsidR="00A315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pits that were </w:t>
      </w:r>
      <w:r w:rsidR="00A315F1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carefully masked</w:t>
      </w:r>
      <w:r w:rsidR="00A315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D174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there were special devices making noise sounds</w:t>
      </w:r>
      <w:r w:rsidR="00D174C6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, frightening animals and forcing them to go the r</w:t>
      </w:r>
      <w:r w:rsidR="00D174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ight direction. </w:t>
      </w:r>
      <w:r w:rsidR="00D174C6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The animal fell into a narrow and deep pit, at the bottom of which were installed sharpened pins</w:t>
      </w:r>
      <w:r w:rsidR="00D174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="002B6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Here it is. The most recent ones are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the method</w:t>
      </w:r>
      <w:r w:rsidR="008B7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="004E5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of paddock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hunting with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help of stationary devices</w:t>
      </w:r>
      <w:r w:rsidRPr="009B1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such as</w:t>
      </w:r>
      <w:r w:rsidR="004E5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(19</w:t>
      </w:r>
      <w:r w:rsidR="00552E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4E5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(20</w:t>
      </w:r>
      <w:r w:rsidR="00C56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nets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B6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on the edge of a shore</w:t>
      </w:r>
      <w:r w:rsidR="00CA6D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so the nets were not </w:t>
      </w:r>
      <w:proofErr w:type="gramStart"/>
      <w:r w:rsidR="00CA6D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tighten</w:t>
      </w:r>
      <w:proofErr w:type="gramEnd"/>
      <w:r w:rsidR="00CA6D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very tight, and the running deer got </w:t>
      </w:r>
      <w:r w:rsidR="00047E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entangled by them,</w:t>
      </w:r>
      <w:r w:rsidR="002B6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or </w:t>
      </w:r>
      <w:r w:rsidR="002B6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with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crossbows 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on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reindeer 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natural migration routes. </w:t>
      </w:r>
      <w:r w:rsidR="004E5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(21</w:t>
      </w:r>
      <w:r w:rsidR="00552E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 </w:t>
      </w:r>
      <w:r w:rsidR="004E5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(22</w:t>
      </w:r>
      <w:r w:rsidR="007B51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 </w:t>
      </w:r>
      <w:r w:rsidR="004E5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As you can see, th</w:t>
      </w:r>
      <w:r w:rsidR="00552E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ere are no pits but there was a system of crossbows</w:t>
      </w:r>
      <w:r w:rsidR="00552E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2E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triggered when an an</w:t>
      </w:r>
      <w:r w:rsidR="002B6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imal entered</w:t>
      </w:r>
      <w:r w:rsidR="004E5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inside. (23</w:t>
      </w:r>
      <w:r w:rsidR="00552E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 Here is the picture of a hunter over there waiting for </w:t>
      </w:r>
      <w:r w:rsidR="002B6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</w:t>
      </w:r>
      <w:r w:rsidR="00552E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deer.</w:t>
      </w:r>
      <w:r w:rsidR="007D4F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 the ethnography 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the system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 of </w:t>
      </w:r>
      <w:r w:rsidR="004E5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paddock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hunting with</w:t>
      </w:r>
      <w:r w:rsidR="002B6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fences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, crossbows and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large leather nets was used at lea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st from the middle of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millenium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AD 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until the middle of the 20th century.</w:t>
      </w:r>
    </w:p>
    <w:p w14:paraId="51703297" w14:textId="246814DE" w:rsidR="001E7BD3" w:rsidRPr="00BF117F" w:rsidRDefault="001E7BD3" w:rsidP="001E7BD3">
      <w:pPr>
        <w:adjustRightInd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 the the tundra, starting from the Neolithic, lived economically independent collectives. These collectives, judging by the dwellings, </w:t>
      </w:r>
      <w:r w:rsidR="004E5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(24</w:t>
      </w:r>
      <w:r w:rsidR="00DA1C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) it's a moder</w:t>
      </w:r>
      <w:r w:rsidR="002B6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n one, but it was very similar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, led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semi-sed</w:t>
      </w:r>
      <w:r w:rsidR="00047E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entary, seasonal lifestyle. O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ne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person or 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one family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co</w:t>
      </w:r>
      <w:r w:rsidR="002B6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uld dig out single pitfall trap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but </w:t>
      </w:r>
      <w:r w:rsidR="008B7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there are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systems of several dozens of them </w:t>
      </w:r>
      <w:r w:rsidR="008B7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it means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use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of a large number of people. This is the </w:t>
      </w:r>
      <w:r w:rsidR="008B7D4C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work of o</w:t>
      </w:r>
      <w:r w:rsidR="008B7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rganized hunting groups </w:t>
      </w:r>
      <w:r w:rsidR="00047E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of s</w:t>
      </w:r>
      <w:r w:rsidR="007D4F38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everal family</w:t>
      </w:r>
      <w:r w:rsidR="007D4F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collectives united together </w:t>
      </w:r>
      <w:r w:rsidR="008B7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that could dig out </w:t>
      </w:r>
      <w:r w:rsidR="008B7D4C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large </w:t>
      </w:r>
      <w:r w:rsidR="008B7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hunting</w:t>
      </w:r>
      <w:r w:rsidR="008B7D4C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B7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systems for the</w:t>
      </w:r>
      <w:r w:rsidR="008B7D4C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large animals</w:t>
      </w:r>
      <w:r w:rsidR="008B7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, already from the Neolithic</w:t>
      </w:r>
      <w:r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</w:p>
    <w:p w14:paraId="4FC06B7B" w14:textId="3819E443" w:rsidR="001E7BD3" w:rsidRPr="00BF117F" w:rsidRDefault="002B673D" w:rsidP="001E7BD3">
      <w:pPr>
        <w:adjustRightInd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4E5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(25</w:t>
      </w:r>
      <w:r w:rsidR="00DA1C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 </w:t>
      </w:r>
      <w:r w:rsidR="008B7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One more specific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feature of the north of Western Siberia </w:t>
      </w:r>
      <w:r w:rsidR="008B7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that we need to mention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is the almost complete absence o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f stone for making stone tools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The finds of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stone tools are rare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there are few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arrowheads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from the settlements. In the burial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 there are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no more than two or three of them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="008B7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Of course, t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here were bow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and arrows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but stone arrows </w:t>
      </w:r>
      <w:r w:rsidR="008B7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were </w:t>
      </w:r>
      <w:r w:rsidR="004E5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not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widespread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for use, even bone arrowheads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were rare, because to make a bone arrow</w:t>
      </w:r>
      <w:r w:rsidR="008B7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head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the Stone Age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there should be a suitable stone tool. So it is possible to conclude that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individ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ual hunting was minimal,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the archaeological material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 is not known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 lot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so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collective hunting was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more developed and effective. Only w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ith the arrival of th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e Russian population and the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firearms, this accent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hunting</w:t>
      </w:r>
      <w:r w:rsidR="00047E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was obviously shifting towards the i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ndividual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hunting </w:t>
      </w:r>
      <w:r w:rsidR="004E5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(26) or (27</w:t>
      </w:r>
      <w:r w:rsidR="007B51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) or (28)</w:t>
      </w:r>
      <w:r w:rsidR="004566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and by the 19th century c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ollect</w:t>
      </w:r>
      <w:r w:rsidR="009F4E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ive hunting gradually disappeared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from </w:t>
      </w:r>
      <w:r w:rsidR="009F4E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traditional culture, being replaced by an individual one</w:t>
      </w:r>
      <w:r w:rsidR="004566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="00DA1C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23E832D7" w14:textId="567273B1" w:rsidR="001E7BD3" w:rsidRPr="00BF117F" w:rsidRDefault="0045669D" w:rsidP="001E7BD3">
      <w:pPr>
        <w:adjustRightInd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(29) </w:t>
      </w:r>
      <w:r w:rsidR="009F4E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Territorial isolation was the reason for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preservation of the </w:t>
      </w:r>
      <w:proofErr w:type="spellStart"/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biocenosis</w:t>
      </w:r>
      <w:proofErr w:type="spellEnd"/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throughout the entire Holocene. Northern reindeer a</w:t>
      </w:r>
      <w:r w:rsidR="008B7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ppear in the Early Pleistocene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Resettlement of Asian tribes to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this territory took place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the late Pleistocene</w:t>
      </w:r>
      <w:r w:rsidR="007B1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-early Holocen</w:t>
      </w:r>
      <w:r w:rsidR="00A3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="007B1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from the south</w:t>
      </w:r>
      <w:r w:rsidR="004E5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(30)</w:t>
      </w:r>
      <w:r w:rsidR="004E5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There was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important adaptation task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for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migrants, especially in the absence of flint, suitable</w:t>
      </w:r>
      <w:r w:rsidR="00B34A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for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making individual hunting tools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. Collective hunting a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pparently </w:t>
      </w:r>
      <w:r w:rsidR="009F4E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has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been known before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, but in the North, in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these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special c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onditions</w:t>
      </w:r>
      <w:r w:rsidR="00047E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, this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form of hunting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was the result of adaptation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which,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due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to isolation of the territory, existed until the 20th century.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12CBF894" w14:textId="3E6267E8" w:rsidR="001E7BD3" w:rsidRPr="00BF117F" w:rsidRDefault="001E7BD3" w:rsidP="001E7BD3">
      <w:pPr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The construction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pit 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trap systems and their subsequent use is the result of </w:t>
      </w:r>
      <w:r w:rsidR="009F4EB8">
        <w:rPr>
          <w:rFonts w:ascii="Times New Roman" w:hAnsi="Times New Roman" w:cs="Times New Roman"/>
          <w:sz w:val="28"/>
          <w:szCs w:val="28"/>
          <w:lang w:val="en-US"/>
        </w:rPr>
        <w:t xml:space="preserve">a collective work, 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7B10AC">
        <w:rPr>
          <w:rFonts w:ascii="Times New Roman" w:hAnsi="Times New Roman" w:cs="Times New Roman"/>
          <w:sz w:val="28"/>
          <w:szCs w:val="28"/>
          <w:lang w:val="en-US"/>
        </w:rPr>
        <w:t>it leaded</w:t>
      </w:r>
      <w:r w:rsidR="00E74B75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>the compl</w:t>
      </w:r>
      <w:r w:rsidR="00E74B75">
        <w:rPr>
          <w:rFonts w:ascii="Times New Roman" w:hAnsi="Times New Roman" w:cs="Times New Roman"/>
          <w:sz w:val="28"/>
          <w:szCs w:val="28"/>
          <w:lang w:val="en-US"/>
        </w:rPr>
        <w:t>ication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 of the social structure of ancient society.</w:t>
      </w:r>
      <w:r w:rsidR="00E74B75">
        <w:rPr>
          <w:rFonts w:ascii="Times New Roman" w:hAnsi="Times New Roman" w:cs="Times New Roman"/>
          <w:sz w:val="28"/>
          <w:szCs w:val="28"/>
          <w:lang w:val="en-US"/>
        </w:rPr>
        <w:t xml:space="preserve"> The results of collective work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>, even in the appropriating form</w:t>
      </w:r>
      <w:r w:rsidR="007B10A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 of the economy, are more effective than the results of individual hunting. </w:t>
      </w:r>
      <w:r w:rsidR="0045669D">
        <w:rPr>
          <w:rFonts w:ascii="Times New Roman" w:hAnsi="Times New Roman" w:cs="Times New Roman"/>
          <w:sz w:val="28"/>
          <w:szCs w:val="28"/>
          <w:lang w:val="en-US"/>
        </w:rPr>
        <w:t xml:space="preserve"> (31) 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An indirect confirmation of the development of the social structure of hunters and gatherers of the North of Western Siberia can be the number of settlements and the number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dwellings 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functioning on them at the same time. </w:t>
      </w:r>
      <w:proofErr w:type="gramStart"/>
      <w:r w:rsidR="00E74B75">
        <w:rPr>
          <w:rFonts w:ascii="Times New Roman" w:hAnsi="Times New Roman" w:cs="Times New Roman"/>
          <w:sz w:val="28"/>
          <w:szCs w:val="28"/>
          <w:lang w:val="en-US"/>
        </w:rPr>
        <w:t>So..</w:t>
      </w:r>
      <w:proofErr w:type="gramEnd"/>
      <w:r w:rsidR="00E74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>Separate settlements of the M</w:t>
      </w:r>
      <w:r>
        <w:rPr>
          <w:rFonts w:ascii="Times New Roman" w:hAnsi="Times New Roman" w:cs="Times New Roman"/>
          <w:sz w:val="28"/>
          <w:szCs w:val="28"/>
          <w:lang w:val="en-US"/>
        </w:rPr>
        <w:t>esolithic - early Neolithic usually had up to twelve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 dwellings, each of </w:t>
      </w:r>
      <w:r w:rsidR="00E74B75">
        <w:rPr>
          <w:rFonts w:ascii="Times New Roman" w:hAnsi="Times New Roman" w:cs="Times New Roman"/>
          <w:sz w:val="28"/>
          <w:szCs w:val="28"/>
          <w:lang w:val="en-US"/>
        </w:rPr>
        <w:t xml:space="preserve">them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belonged to the family, 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which allows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us to 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>determin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 the number of the neighborhood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community in the range from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ninety six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one hundred ninety-two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 people. In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Iron Age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>, the average number of settlements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same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rarely 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reach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up to fourteen dwellings, so the maximum population is from one hundred and twelve to two hundred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twenty two</w:t>
      </w:r>
      <w:proofErr w:type="gramEnd"/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 people. </w:t>
      </w:r>
      <w:r w:rsidR="00B51CFA">
        <w:rPr>
          <w:rFonts w:ascii="Times New Roman" w:hAnsi="Times New Roman" w:cs="Times New Roman"/>
          <w:sz w:val="28"/>
          <w:szCs w:val="28"/>
          <w:lang w:val="en-US"/>
        </w:rPr>
        <w:t xml:space="preserve">For the Far North it’s 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>significant. Afte</w:t>
      </w:r>
      <w:r w:rsidR="00B51CFA">
        <w:rPr>
          <w:rFonts w:ascii="Times New Roman" w:hAnsi="Times New Roman" w:cs="Times New Roman"/>
          <w:sz w:val="28"/>
          <w:szCs w:val="28"/>
          <w:lang w:val="en-US"/>
        </w:rPr>
        <w:t xml:space="preserve">r this </w:t>
      </w:r>
      <w:r w:rsidR="00E74B75">
        <w:rPr>
          <w:rFonts w:ascii="Times New Roman" w:hAnsi="Times New Roman" w:cs="Times New Roman"/>
          <w:sz w:val="28"/>
          <w:szCs w:val="28"/>
          <w:lang w:val="en-US"/>
        </w:rPr>
        <w:t>shift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from </w:t>
      </w:r>
      <w:r w:rsidR="009E509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collective hunting </w:t>
      </w:r>
      <w:r>
        <w:rPr>
          <w:rFonts w:ascii="Times New Roman" w:hAnsi="Times New Roman" w:cs="Times New Roman"/>
          <w:sz w:val="28"/>
          <w:szCs w:val="28"/>
          <w:lang w:val="en-US"/>
        </w:rPr>
        <w:t>to individual hunting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>, the population of settlements decreased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from eight-twelve people up to a maximum of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thirty eight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-forty eight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 people</w:t>
      </w:r>
      <w:r w:rsidR="00B51CFA">
        <w:rPr>
          <w:rFonts w:ascii="Times New Roman" w:hAnsi="Times New Roman" w:cs="Times New Roman"/>
          <w:sz w:val="28"/>
          <w:szCs w:val="28"/>
          <w:lang w:val="en-US"/>
        </w:rPr>
        <w:t xml:space="preserve"> per settlement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5669D">
        <w:rPr>
          <w:rFonts w:ascii="Times New Roman" w:hAnsi="Times New Roman" w:cs="Times New Roman"/>
          <w:sz w:val="28"/>
          <w:szCs w:val="28"/>
          <w:lang w:val="en-US"/>
        </w:rPr>
        <w:t xml:space="preserve">(32) </w:t>
      </w:r>
      <w:r w:rsidR="009E509B">
        <w:rPr>
          <w:rFonts w:ascii="Times New Roman" w:hAnsi="Times New Roman" w:cs="Times New Roman"/>
          <w:sz w:val="28"/>
          <w:szCs w:val="28"/>
          <w:lang w:val="en-US"/>
        </w:rPr>
        <w:t>So the individual hunting of the 18</w:t>
      </w:r>
      <w:r w:rsidR="009E509B" w:rsidRPr="009E50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9E509B">
        <w:rPr>
          <w:rFonts w:ascii="Times New Roman" w:hAnsi="Times New Roman" w:cs="Times New Roman"/>
          <w:sz w:val="28"/>
          <w:szCs w:val="28"/>
          <w:lang w:val="en-US"/>
        </w:rPr>
        <w:t>-19</w:t>
      </w:r>
      <w:r w:rsidR="009E509B" w:rsidRPr="009E50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9E509B">
        <w:rPr>
          <w:rFonts w:ascii="Times New Roman" w:hAnsi="Times New Roman" w:cs="Times New Roman"/>
          <w:sz w:val="28"/>
          <w:szCs w:val="28"/>
          <w:lang w:val="en-US"/>
        </w:rPr>
        <w:t xml:space="preserve"> is also can be characterized by 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>high price</w:t>
      </w:r>
      <w:r w:rsidR="009E509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 for pelts of fur anim</w:t>
      </w:r>
      <w:r w:rsidR="00F73153">
        <w:rPr>
          <w:rFonts w:ascii="Times New Roman" w:hAnsi="Times New Roman" w:cs="Times New Roman"/>
          <w:sz w:val="28"/>
          <w:szCs w:val="28"/>
          <w:lang w:val="en-US"/>
        </w:rPr>
        <w:t>als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>, for which it was possible to get high pay, particularly with metal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produc</w:t>
      </w:r>
      <w:r w:rsidR="00B51CFA">
        <w:rPr>
          <w:rFonts w:ascii="Times New Roman" w:hAnsi="Times New Roman" w:cs="Times New Roman"/>
          <w:sz w:val="28"/>
          <w:szCs w:val="28"/>
          <w:lang w:val="en-US"/>
        </w:rPr>
        <w:t>ts (iron weapons, copper goods,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 silver and gold), and the natural resources of Western Siberia are not only p</w:t>
      </w:r>
      <w:r>
        <w:rPr>
          <w:rFonts w:ascii="Times New Roman" w:hAnsi="Times New Roman" w:cs="Times New Roman"/>
          <w:sz w:val="28"/>
          <w:szCs w:val="28"/>
          <w:lang w:val="en-US"/>
        </w:rPr>
        <w:t>oor in stone, but also in metal</w:t>
      </w:r>
      <w:r w:rsidRPr="00BF117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56285D2" w14:textId="7FCD1FF1" w:rsidR="009832F3" w:rsidRPr="007654E2" w:rsidRDefault="00047EEB" w:rsidP="007654E2">
      <w:pPr>
        <w:adjustRightInd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So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a large number of food resources and a lack of raw materials for hunting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tools led to the formation of a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new developed system of collective hunting, based on seasonal migration, landscape, and </w:t>
      </w:r>
      <w:proofErr w:type="spellStart"/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biocenosis</w:t>
      </w:r>
      <w:proofErr w:type="spellEnd"/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1E7BD3" w:rsidRPr="00EE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which became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specific for this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territory. Pit trap systems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could s</w:t>
      </w:r>
      <w:r w:rsidR="00020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tably provide large food resourc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es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they were requiring not much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labor, because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sand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y soils were easy to dig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and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to</w:t>
      </w:r>
      <w:r w:rsidR="00B51C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it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did not seem a complicated process. This is </w:t>
      </w:r>
      <w:r w:rsidR="00093A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an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example of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adaptation of hunting groups to the landscape of the West Siberian taiga. The results of the study of the collective hunting systems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allow us to conclude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that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the change and development of the structure of the ancient societies of the North of Western Siberia,</w:t>
      </w:r>
      <w:r w:rsidR="002B5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can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be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associated with the use of </w:t>
      </w:r>
      <w:r w:rsidR="002B5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collective labor in the absence of raw materials and metallurgy</w:t>
      </w:r>
      <w:r w:rsidR="002B5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in order to get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food resources. The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territory of the </w:t>
      </w:r>
      <w:proofErr w:type="spellStart"/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Khanty-Mansi</w:t>
      </w:r>
      <w:proofErr w:type="spellEnd"/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Autonomous </w:t>
      </w:r>
      <w:proofErr w:type="spellStart"/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Okrug</w:t>
      </w:r>
      <w:proofErr w:type="spellEnd"/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is unique in comparison with </w:t>
      </w:r>
      <w:r w:rsidR="002B5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adjacent territories, 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because there were 5,800 archaeological sites found, it can be explained that it was 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hunting methods</w:t>
      </w:r>
      <w:r w:rsidR="001E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that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provided a jump in the population, twice as much as</w:t>
      </w:r>
      <w:r w:rsidR="002B5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it was</w:t>
      </w:r>
      <w:r w:rsidR="001E7BD3" w:rsidRPr="00BF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neighboring territories and it was stable for thousands of years.</w:t>
      </w:r>
      <w:r w:rsidR="004566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33</w:t>
      </w:r>
    </w:p>
    <w:sectPr w:rsidR="009832F3" w:rsidRPr="007654E2" w:rsidSect="001858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D3"/>
    <w:rsid w:val="00020785"/>
    <w:rsid w:val="00043CFD"/>
    <w:rsid w:val="00047EEB"/>
    <w:rsid w:val="00093AC0"/>
    <w:rsid w:val="000D31CF"/>
    <w:rsid w:val="001858C2"/>
    <w:rsid w:val="001E7BD3"/>
    <w:rsid w:val="002565E6"/>
    <w:rsid w:val="002A6AE4"/>
    <w:rsid w:val="002B58F2"/>
    <w:rsid w:val="002B673D"/>
    <w:rsid w:val="00323A9E"/>
    <w:rsid w:val="003C292C"/>
    <w:rsid w:val="0045669D"/>
    <w:rsid w:val="00494CA4"/>
    <w:rsid w:val="004B4DEB"/>
    <w:rsid w:val="004B522B"/>
    <w:rsid w:val="004E5ECD"/>
    <w:rsid w:val="00523FDE"/>
    <w:rsid w:val="00527306"/>
    <w:rsid w:val="00531642"/>
    <w:rsid w:val="00552E1B"/>
    <w:rsid w:val="005D6146"/>
    <w:rsid w:val="005F5CB9"/>
    <w:rsid w:val="00640B15"/>
    <w:rsid w:val="007654E2"/>
    <w:rsid w:val="007B10AC"/>
    <w:rsid w:val="007B510F"/>
    <w:rsid w:val="007D4F38"/>
    <w:rsid w:val="008B7D4C"/>
    <w:rsid w:val="008D30A1"/>
    <w:rsid w:val="009E509B"/>
    <w:rsid w:val="009F4EB8"/>
    <w:rsid w:val="00A315F1"/>
    <w:rsid w:val="00A33F78"/>
    <w:rsid w:val="00A44AC7"/>
    <w:rsid w:val="00A97FF7"/>
    <w:rsid w:val="00B00E12"/>
    <w:rsid w:val="00B23952"/>
    <w:rsid w:val="00B24F2E"/>
    <w:rsid w:val="00B324B4"/>
    <w:rsid w:val="00B34A06"/>
    <w:rsid w:val="00B51CFA"/>
    <w:rsid w:val="00C56D4C"/>
    <w:rsid w:val="00CA6DC5"/>
    <w:rsid w:val="00D174C6"/>
    <w:rsid w:val="00D647B6"/>
    <w:rsid w:val="00D82C84"/>
    <w:rsid w:val="00DA1CDE"/>
    <w:rsid w:val="00E321F5"/>
    <w:rsid w:val="00E74B75"/>
    <w:rsid w:val="00F7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72EF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D3"/>
    <w:pPr>
      <w:spacing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5</Pages>
  <Words>1673</Words>
  <Characters>9537</Characters>
  <Application>Microsoft Macintosh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19</cp:revision>
  <dcterms:created xsi:type="dcterms:W3CDTF">2018-07-24T07:00:00Z</dcterms:created>
  <dcterms:modified xsi:type="dcterms:W3CDTF">2018-08-04T06:48:00Z</dcterms:modified>
</cp:coreProperties>
</file>